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CB" w:rsidRPr="0052754B" w:rsidRDefault="00FB1A4B" w:rsidP="009C25EF">
      <w:pPr>
        <w:spacing w:line="320" w:lineRule="exact"/>
        <w:jc w:val="center"/>
        <w:rPr>
          <w:rFonts w:ascii="ＭＳ 明朝" w:eastAsia="ＭＳ 明朝" w:hAnsi="ＭＳ 明朝"/>
          <w:b/>
          <w:sz w:val="24"/>
        </w:rPr>
      </w:pPr>
      <w:r w:rsidRPr="009C25EF">
        <w:rPr>
          <w:rFonts w:ascii="ＭＳ 明朝" w:eastAsia="ＭＳ 明朝" w:hAnsi="ＭＳ 明朝" w:hint="eastAsia"/>
          <w:b/>
          <w:sz w:val="28"/>
        </w:rPr>
        <w:t>中札内村農村環境改善センター使用許可申請書</w:t>
      </w:r>
    </w:p>
    <w:p w:rsidR="002B1C39" w:rsidRDefault="002B1C39" w:rsidP="004E10CB">
      <w:pPr>
        <w:jc w:val="center"/>
        <w:rPr>
          <w:rFonts w:ascii="ＭＳ 明朝" w:eastAsia="ＭＳ 明朝" w:hAnsi="ＭＳ 明朝"/>
        </w:rPr>
      </w:pPr>
    </w:p>
    <w:p w:rsidR="004E10CB" w:rsidRPr="004E10CB" w:rsidRDefault="004E10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中札内村長　様</w:t>
      </w:r>
    </w:p>
    <w:tbl>
      <w:tblPr>
        <w:tblStyle w:val="a3"/>
        <w:tblW w:w="6093" w:type="dxa"/>
        <w:tblInd w:w="3521" w:type="dxa"/>
        <w:tblLook w:val="04A0" w:firstRow="1" w:lastRow="0" w:firstColumn="1" w:lastColumn="0" w:noHBand="0" w:noVBand="1"/>
      </w:tblPr>
      <w:tblGrid>
        <w:gridCol w:w="425"/>
        <w:gridCol w:w="1334"/>
        <w:gridCol w:w="4334"/>
      </w:tblGrid>
      <w:tr w:rsidR="00D40D60" w:rsidTr="00D6056F">
        <w:trPr>
          <w:cantSplit/>
          <w:trHeight w:val="510"/>
        </w:trPr>
        <w:tc>
          <w:tcPr>
            <w:tcW w:w="17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0D60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申請年月日</w:t>
            </w:r>
          </w:p>
        </w:tc>
        <w:tc>
          <w:tcPr>
            <w:tcW w:w="43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0D60" w:rsidRPr="00A047E5" w:rsidRDefault="00083075" w:rsidP="000830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</w:tc>
      </w:tr>
      <w:tr w:rsidR="004E10CB" w:rsidTr="00124B7B">
        <w:trPr>
          <w:cantSplit/>
          <w:trHeight w:val="567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E10CB" w:rsidRPr="00A047E5" w:rsidRDefault="00D40D60" w:rsidP="00124B7B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申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>請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者</w:t>
            </w:r>
          </w:p>
        </w:tc>
        <w:tc>
          <w:tcPr>
            <w:tcW w:w="1334" w:type="dxa"/>
            <w:vAlign w:val="center"/>
          </w:tcPr>
          <w:p w:rsidR="004E10CB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A047E5" w:rsidRDefault="004E10CB" w:rsidP="006921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124B7B">
        <w:trPr>
          <w:cantSplit/>
          <w:trHeight w:val="56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E10CB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団体名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A047E5" w:rsidRDefault="004E10CB" w:rsidP="006921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124B7B">
        <w:trPr>
          <w:cantSplit/>
          <w:trHeight w:val="56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E10CB" w:rsidRDefault="00D40D60" w:rsidP="00124B7B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  <w:p w:rsidR="00124B7B" w:rsidRPr="00A047E5" w:rsidRDefault="00124B7B" w:rsidP="00124B7B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（担当者）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6F1794" w:rsidRDefault="004E10CB" w:rsidP="00124B7B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124B7B">
        <w:trPr>
          <w:trHeight w:val="68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34" w:type="dxa"/>
            <w:tcBorders>
              <w:bottom w:val="single" w:sz="18" w:space="0" w:color="auto"/>
            </w:tcBorders>
            <w:vAlign w:val="center"/>
          </w:tcPr>
          <w:p w:rsidR="004E10CB" w:rsidRPr="00A047E5" w:rsidRDefault="00D40D60" w:rsidP="00905A71">
            <w:pPr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  <w:p w:rsidR="00D40D60" w:rsidRPr="00A047E5" w:rsidRDefault="00D40D60" w:rsidP="00905A71">
            <w:pPr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電　話</w:t>
            </w:r>
          </w:p>
        </w:tc>
        <w:tc>
          <w:tcPr>
            <w:tcW w:w="4334" w:type="dxa"/>
            <w:tcBorders>
              <w:bottom w:val="single" w:sz="18" w:space="0" w:color="auto"/>
              <w:right w:val="single" w:sz="18" w:space="0" w:color="auto"/>
            </w:tcBorders>
          </w:tcPr>
          <w:p w:rsidR="004E10CB" w:rsidRPr="00A047E5" w:rsidRDefault="00D40D60" w:rsidP="00616042">
            <w:pPr>
              <w:spacing w:line="280" w:lineRule="exact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自宅・職場・携帯</w:t>
            </w:r>
          </w:p>
          <w:p w:rsidR="00D40D60" w:rsidRPr="00A047E5" w:rsidRDefault="00D40D60" w:rsidP="00616042">
            <w:pPr>
              <w:spacing w:line="280" w:lineRule="exact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－　　　　　　－</w:t>
            </w:r>
          </w:p>
        </w:tc>
      </w:tr>
    </w:tbl>
    <w:p w:rsidR="004E10CB" w:rsidRDefault="00D40D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416"/>
        <w:gridCol w:w="831"/>
        <w:gridCol w:w="1985"/>
        <w:gridCol w:w="1706"/>
        <w:gridCol w:w="561"/>
        <w:gridCol w:w="714"/>
        <w:gridCol w:w="561"/>
        <w:gridCol w:w="284"/>
        <w:gridCol w:w="992"/>
        <w:gridCol w:w="145"/>
        <w:gridCol w:w="1421"/>
      </w:tblGrid>
      <w:tr w:rsidR="002B1C39" w:rsidTr="00D6056F">
        <w:trPr>
          <w:trHeight w:val="737"/>
        </w:trPr>
        <w:tc>
          <w:tcPr>
            <w:tcW w:w="12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1C39" w:rsidRPr="00A047E5" w:rsidRDefault="002B1C39" w:rsidP="006B42F5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</w:t>
            </w:r>
            <w:r w:rsidR="006B42F5">
              <w:rPr>
                <w:rFonts w:ascii="ＭＳ 明朝" w:eastAsia="ＭＳ 明朝" w:hAnsi="ＭＳ 明朝" w:hint="eastAsia"/>
                <w:sz w:val="20"/>
                <w:szCs w:val="18"/>
              </w:rPr>
              <w:t>年月日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</w:tcBorders>
            <w:vAlign w:val="center"/>
          </w:tcPr>
          <w:p w:rsidR="002B1C39" w:rsidRPr="00A047E5" w:rsidRDefault="00083075" w:rsidP="009B5E15">
            <w:pPr>
              <w:spacing w:line="420" w:lineRule="exact"/>
              <w:jc w:val="distribute"/>
              <w:textAlignment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令和　　</w:t>
            </w:r>
            <w:r w:rsidR="002B1C39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年　</w:t>
            </w:r>
            <w:r w:rsidR="002B1C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2B1C39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月　</w:t>
            </w:r>
            <w:r w:rsidR="002B1C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2B1C39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日（　　）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:rsidR="002B1C39" w:rsidRPr="00A047E5" w:rsidRDefault="002B1C39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使用責任者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B1C39" w:rsidRPr="00124B7B" w:rsidRDefault="00083075" w:rsidP="00083075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  <w:u w:val="wave"/>
              </w:rPr>
            </w:pPr>
            <w:r w:rsidRPr="00124B7B">
              <w:rPr>
                <w:rFonts w:ascii="ＭＳ Ｐゴシック" w:eastAsia="ＭＳ Ｐゴシック" w:hAnsi="ＭＳ Ｐゴシック" w:hint="eastAsia"/>
                <w:sz w:val="14"/>
                <w:szCs w:val="14"/>
                <w:u w:val="wave"/>
              </w:rPr>
              <w:t>※申請者と同じ場合は記入不要</w:t>
            </w:r>
            <w:r w:rsidR="00C85C84" w:rsidRPr="00124B7B">
              <w:rPr>
                <w:rFonts w:ascii="ＭＳ Ｐゴシック" w:eastAsia="ＭＳ Ｐゴシック" w:hAnsi="ＭＳ Ｐゴシック" w:hint="eastAsia"/>
                <w:sz w:val="14"/>
                <w:szCs w:val="14"/>
                <w:u w:val="wave"/>
              </w:rPr>
              <w:t>です</w:t>
            </w:r>
            <w:r w:rsidR="005D1B66">
              <w:rPr>
                <w:rFonts w:ascii="ＭＳ Ｐゴシック" w:eastAsia="ＭＳ Ｐゴシック" w:hAnsi="ＭＳ Ｐゴシック" w:hint="eastAsia"/>
                <w:sz w:val="14"/>
                <w:szCs w:val="14"/>
                <w:u w:val="wave"/>
              </w:rPr>
              <w:t>。</w:t>
            </w:r>
          </w:p>
        </w:tc>
      </w:tr>
      <w:tr w:rsidR="002B1C39" w:rsidTr="0052754B">
        <w:trPr>
          <w:trHeight w:val="1020"/>
        </w:trPr>
        <w:tc>
          <w:tcPr>
            <w:tcW w:w="1247" w:type="dxa"/>
            <w:gridSpan w:val="2"/>
            <w:tcBorders>
              <w:left w:val="single" w:sz="18" w:space="0" w:color="auto"/>
            </w:tcBorders>
            <w:vAlign w:val="center"/>
          </w:tcPr>
          <w:p w:rsidR="002B1C39" w:rsidRPr="00A047E5" w:rsidRDefault="002B1C39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6B42F5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18"/>
                <w:fitText w:val="1000" w:id="-1134281983"/>
              </w:rPr>
              <w:t>使用目</w:t>
            </w:r>
            <w:r w:rsidRPr="006B42F5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18"/>
                <w:fitText w:val="1000" w:id="-1134281983"/>
              </w:rPr>
              <w:t>的</w:t>
            </w:r>
          </w:p>
        </w:tc>
        <w:tc>
          <w:tcPr>
            <w:tcW w:w="5811" w:type="dxa"/>
            <w:gridSpan w:val="6"/>
            <w:tcBorders>
              <w:right w:val="single" w:sz="4" w:space="0" w:color="auto"/>
            </w:tcBorders>
            <w:vAlign w:val="bottom"/>
          </w:tcPr>
          <w:p w:rsidR="0052754B" w:rsidRDefault="00C85C84" w:rsidP="0052754B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（開始時間：　　　時　　　分）</w:t>
            </w:r>
          </w:p>
          <w:p w:rsidR="002B1C39" w:rsidRPr="00124B7B" w:rsidRDefault="0052754B" w:rsidP="0094715F">
            <w:pPr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24B7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※使用</w:t>
            </w:r>
            <w:r w:rsidR="0094715F" w:rsidRPr="00124B7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開始</w:t>
            </w:r>
            <w:r w:rsidRPr="00124B7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時間と本番開始時間が異なる場合</w:t>
            </w:r>
            <w:r w:rsidR="00124B7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vAlign w:val="center"/>
          </w:tcPr>
          <w:p w:rsidR="002B1C39" w:rsidRPr="00A047E5" w:rsidRDefault="002B1C39" w:rsidP="002B1C3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予定人員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1C39" w:rsidRPr="00A047E5" w:rsidRDefault="002B1C39" w:rsidP="002B1C39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6C0A2A" w:rsidTr="006C0A2A">
        <w:trPr>
          <w:trHeight w:val="454"/>
        </w:trPr>
        <w:tc>
          <w:tcPr>
            <w:tcW w:w="323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0A2A" w:rsidRDefault="006C0A2A" w:rsidP="00FD673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施設使用区分</w:t>
            </w:r>
          </w:p>
          <w:p w:rsidR="00D6056F" w:rsidRPr="00D6056F" w:rsidRDefault="00D6056F" w:rsidP="00D6056F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D6056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※該当する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区分の番号に〇を付けてください。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6C0A2A" w:rsidRPr="00A047E5" w:rsidRDefault="006C0A2A" w:rsidP="00FD673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使用時間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6C0A2A" w:rsidRPr="00A047E5" w:rsidRDefault="006C0A2A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使用時間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0A2A" w:rsidRPr="00A047E5" w:rsidRDefault="006C0A2A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使用料単価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C0A2A" w:rsidRPr="00A047E5" w:rsidRDefault="006C0A2A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使用料</w:t>
            </w:r>
          </w:p>
        </w:tc>
      </w:tr>
      <w:tr w:rsidR="00FD6730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FD6730" w:rsidRPr="00A047E5" w:rsidRDefault="00FD6730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2816" w:type="dxa"/>
            <w:gridSpan w:val="2"/>
            <w:vAlign w:val="center"/>
          </w:tcPr>
          <w:p w:rsidR="00FD6730" w:rsidRPr="00A047E5" w:rsidRDefault="00FB1A4B" w:rsidP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会議室</w:t>
            </w:r>
            <w:r w:rsidR="00465C61">
              <w:rPr>
                <w:rFonts w:ascii="ＭＳ 明朝" w:eastAsia="ＭＳ 明朝" w:hAnsi="ＭＳ 明朝" w:hint="eastAsia"/>
                <w:sz w:val="20"/>
                <w:szCs w:val="18"/>
              </w:rPr>
              <w:t>（１階）</w:t>
            </w:r>
          </w:p>
        </w:tc>
        <w:tc>
          <w:tcPr>
            <w:tcW w:w="2267" w:type="dxa"/>
            <w:gridSpan w:val="2"/>
            <w:vAlign w:val="center"/>
          </w:tcPr>
          <w:p w:rsidR="00FD6730" w:rsidRDefault="00FD6730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D6730" w:rsidRPr="00A047E5" w:rsidRDefault="00FD6730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D6730" w:rsidRPr="00A047E5" w:rsidRDefault="00FD6730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300円</w:t>
            </w:r>
          </w:p>
        </w:tc>
        <w:tc>
          <w:tcPr>
            <w:tcW w:w="1566" w:type="dxa"/>
            <w:gridSpan w:val="2"/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B1A4B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FB1A4B" w:rsidRPr="00A047E5" w:rsidRDefault="00465C61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2816" w:type="dxa"/>
            <w:gridSpan w:val="2"/>
            <w:vAlign w:val="center"/>
          </w:tcPr>
          <w:p w:rsidR="00FB1A4B" w:rsidRDefault="00465C61" w:rsidP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営農実習室（東側</w:t>
            </w: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2267" w:type="dxa"/>
            <w:gridSpan w:val="2"/>
            <w:vAlign w:val="center"/>
          </w:tcPr>
          <w:p w:rsidR="002B1C39" w:rsidRDefault="002B1C39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B1A4B" w:rsidRDefault="002B1C39" w:rsidP="002B1C39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B1A4B" w:rsidRPr="00A047E5" w:rsidRDefault="00465C61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200円</w:t>
            </w:r>
          </w:p>
        </w:tc>
        <w:tc>
          <w:tcPr>
            <w:tcW w:w="1566" w:type="dxa"/>
            <w:gridSpan w:val="2"/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B1A4B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FB1A4B" w:rsidRPr="00A047E5" w:rsidRDefault="00465C61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３</w:t>
            </w:r>
          </w:p>
        </w:tc>
        <w:tc>
          <w:tcPr>
            <w:tcW w:w="2816" w:type="dxa"/>
            <w:gridSpan w:val="2"/>
            <w:vAlign w:val="center"/>
          </w:tcPr>
          <w:p w:rsidR="00FB1A4B" w:rsidRDefault="00465C61" w:rsidP="00465C61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営農実習室（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西側</w:t>
            </w: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2267" w:type="dxa"/>
            <w:gridSpan w:val="2"/>
            <w:vAlign w:val="center"/>
          </w:tcPr>
          <w:p w:rsidR="002B1C39" w:rsidRDefault="002B1C39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B1A4B" w:rsidRDefault="002B1C39" w:rsidP="002B1C39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B1A4B" w:rsidRPr="00A047E5" w:rsidRDefault="00465C61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200円</w:t>
            </w:r>
          </w:p>
        </w:tc>
        <w:tc>
          <w:tcPr>
            <w:tcW w:w="1566" w:type="dxa"/>
            <w:gridSpan w:val="2"/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B1A4B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FB1A4B" w:rsidRPr="00A047E5" w:rsidRDefault="00465C61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４</w:t>
            </w:r>
          </w:p>
        </w:tc>
        <w:tc>
          <w:tcPr>
            <w:tcW w:w="2816" w:type="dxa"/>
            <w:gridSpan w:val="2"/>
            <w:vAlign w:val="center"/>
          </w:tcPr>
          <w:p w:rsidR="002B1C39" w:rsidRDefault="00465C61" w:rsidP="005C225D">
            <w:pPr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生活改善研修室</w:t>
            </w:r>
            <w:r w:rsidR="002B1C39">
              <w:rPr>
                <w:rFonts w:ascii="ＭＳ 明朝" w:eastAsia="ＭＳ 明朝" w:hAnsi="ＭＳ 明朝" w:hint="eastAsia"/>
                <w:sz w:val="20"/>
                <w:szCs w:val="18"/>
              </w:rPr>
              <w:t>（和室）</w:t>
            </w:r>
          </w:p>
          <w:p w:rsidR="00FB1A4B" w:rsidRDefault="00465C61" w:rsidP="005C225D">
            <w:pPr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東側</w:t>
            </w: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2267" w:type="dxa"/>
            <w:gridSpan w:val="2"/>
            <w:vAlign w:val="center"/>
          </w:tcPr>
          <w:p w:rsidR="002B1C39" w:rsidRDefault="002B1C39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B1A4B" w:rsidRDefault="002B1C39" w:rsidP="002B1C39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B1A4B" w:rsidRPr="00A047E5" w:rsidRDefault="00465C61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200円</w:t>
            </w:r>
          </w:p>
        </w:tc>
        <w:tc>
          <w:tcPr>
            <w:tcW w:w="1566" w:type="dxa"/>
            <w:gridSpan w:val="2"/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B1A4B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</w:tcBorders>
            <w:vAlign w:val="center"/>
          </w:tcPr>
          <w:p w:rsidR="00FB1A4B" w:rsidRPr="00A047E5" w:rsidRDefault="00465C61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５</w:t>
            </w:r>
          </w:p>
        </w:tc>
        <w:tc>
          <w:tcPr>
            <w:tcW w:w="2816" w:type="dxa"/>
            <w:gridSpan w:val="2"/>
            <w:vAlign w:val="center"/>
          </w:tcPr>
          <w:p w:rsidR="002B1C39" w:rsidRDefault="00465C61" w:rsidP="005C225D">
            <w:pPr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生活改善研修室</w:t>
            </w:r>
            <w:r w:rsidR="002B1C39">
              <w:rPr>
                <w:rFonts w:ascii="ＭＳ 明朝" w:eastAsia="ＭＳ 明朝" w:hAnsi="ＭＳ 明朝" w:hint="eastAsia"/>
                <w:sz w:val="20"/>
                <w:szCs w:val="18"/>
              </w:rPr>
              <w:t>（和室）</w:t>
            </w:r>
          </w:p>
          <w:p w:rsidR="00FB1A4B" w:rsidRDefault="00465C61" w:rsidP="005C225D">
            <w:pPr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（西側</w:t>
            </w: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2267" w:type="dxa"/>
            <w:gridSpan w:val="2"/>
            <w:vAlign w:val="center"/>
          </w:tcPr>
          <w:p w:rsidR="002B1C39" w:rsidRDefault="002B1C39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B1A4B" w:rsidRDefault="002B1C39" w:rsidP="002B1C39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B1A4B" w:rsidRPr="00A047E5" w:rsidRDefault="00465C61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465C61" w:rsidRPr="005159C0" w:rsidRDefault="00465C61" w:rsidP="00465C61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200円</w:t>
            </w:r>
          </w:p>
        </w:tc>
        <w:tc>
          <w:tcPr>
            <w:tcW w:w="1566" w:type="dxa"/>
            <w:gridSpan w:val="2"/>
            <w:vAlign w:val="center"/>
          </w:tcPr>
          <w:p w:rsidR="00FB1A4B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D6730" w:rsidTr="006C0A2A">
        <w:trPr>
          <w:trHeight w:val="680"/>
        </w:trPr>
        <w:tc>
          <w:tcPr>
            <w:tcW w:w="4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6730" w:rsidRPr="00A047E5" w:rsidRDefault="00465C61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６</w:t>
            </w:r>
          </w:p>
        </w:tc>
        <w:tc>
          <w:tcPr>
            <w:tcW w:w="2816" w:type="dxa"/>
            <w:gridSpan w:val="2"/>
            <w:tcBorders>
              <w:bottom w:val="single" w:sz="18" w:space="0" w:color="auto"/>
            </w:tcBorders>
            <w:vAlign w:val="center"/>
          </w:tcPr>
          <w:p w:rsidR="00FD6730" w:rsidRPr="00A047E5" w:rsidRDefault="00465C61" w:rsidP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465C61">
              <w:rPr>
                <w:rFonts w:ascii="ＭＳ 明朝" w:eastAsia="ＭＳ 明朝" w:hAnsi="ＭＳ 明朝" w:hint="eastAsia"/>
                <w:sz w:val="20"/>
                <w:szCs w:val="18"/>
              </w:rPr>
              <w:t>大集会室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（２階）</w:t>
            </w:r>
          </w:p>
        </w:tc>
        <w:tc>
          <w:tcPr>
            <w:tcW w:w="2267" w:type="dxa"/>
            <w:gridSpan w:val="2"/>
            <w:tcBorders>
              <w:bottom w:val="single" w:sz="18" w:space="0" w:color="auto"/>
            </w:tcBorders>
            <w:vAlign w:val="center"/>
          </w:tcPr>
          <w:p w:rsidR="002B1C39" w:rsidRDefault="002B1C39" w:rsidP="002B1C39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D6730" w:rsidRPr="00A047E5" w:rsidRDefault="002B1C39" w:rsidP="002B1C39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6730" w:rsidRPr="00A047E5" w:rsidRDefault="00FD6730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D6730" w:rsidRPr="005159C0" w:rsidRDefault="00465C61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5</w:t>
            </w:r>
            <w:r w:rsidR="00FD6730"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00円</w:t>
            </w:r>
          </w:p>
        </w:tc>
        <w:tc>
          <w:tcPr>
            <w:tcW w:w="1566" w:type="dxa"/>
            <w:gridSpan w:val="2"/>
            <w:tcBorders>
              <w:bottom w:val="double" w:sz="4" w:space="0" w:color="auto"/>
            </w:tcBorders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AF76D6" w:rsidTr="006C0A2A">
        <w:trPr>
          <w:trHeight w:val="567"/>
        </w:trPr>
        <w:tc>
          <w:tcPr>
            <w:tcW w:w="6774" w:type="dxa"/>
            <w:gridSpan w:val="7"/>
            <w:tcBorders>
              <w:top w:val="single" w:sz="18" w:space="0" w:color="auto"/>
            </w:tcBorders>
            <w:vAlign w:val="center"/>
          </w:tcPr>
          <w:p w:rsidR="00AF76D6" w:rsidRPr="00A047E5" w:rsidRDefault="00AF76D6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　用　料　合　計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  <w:tr2bl w:val="single" w:sz="4" w:space="0" w:color="auto"/>
            </w:tcBorders>
          </w:tcPr>
          <w:p w:rsidR="00AF76D6" w:rsidRPr="00A047E5" w:rsidRDefault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6D6" w:rsidRPr="00A047E5" w:rsidRDefault="00AF76D6" w:rsidP="00AF76D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</w:tbl>
    <w:p w:rsidR="004671E5" w:rsidRPr="00124B7B" w:rsidRDefault="0094715F" w:rsidP="0094715F">
      <w:pPr>
        <w:spacing w:line="240" w:lineRule="exact"/>
        <w:rPr>
          <w:rFonts w:ascii="ＭＳ Ｐゴシック" w:eastAsia="ＭＳ Ｐゴシック" w:hAnsi="ＭＳ Ｐゴシック"/>
          <w:color w:val="FF0000"/>
          <w:sz w:val="20"/>
          <w:u w:val="wave"/>
        </w:rPr>
      </w:pPr>
      <w:r w:rsidRPr="00124B7B">
        <w:rPr>
          <w:rFonts w:ascii="ＭＳ Ｐゴシック" w:eastAsia="ＭＳ Ｐゴシック" w:hAnsi="ＭＳ Ｐゴシック" w:hint="eastAsia"/>
          <w:sz w:val="20"/>
          <w:u w:val="wave"/>
        </w:rPr>
        <w:t>※使用時間には、準備及び片付けの時間を含めて記入してくだ</w:t>
      </w:r>
      <w:r w:rsidR="00B201E7">
        <w:rPr>
          <w:rFonts w:ascii="ＭＳ Ｐゴシック" w:eastAsia="ＭＳ Ｐゴシック" w:hAnsi="ＭＳ Ｐゴシック" w:hint="eastAsia"/>
          <w:sz w:val="20"/>
          <w:u w:val="wave"/>
        </w:rPr>
        <w:t>さい</w:t>
      </w:r>
      <w:r w:rsidR="005D1B66">
        <w:rPr>
          <w:rFonts w:ascii="ＭＳ Ｐゴシック" w:eastAsia="ＭＳ Ｐゴシック" w:hAnsi="ＭＳ Ｐゴシック" w:hint="eastAsia"/>
          <w:sz w:val="20"/>
          <w:u w:val="wave"/>
        </w:rPr>
        <w:t>。</w:t>
      </w:r>
    </w:p>
    <w:p w:rsidR="0094715F" w:rsidRDefault="0094715F" w:rsidP="0094715F">
      <w:pPr>
        <w:spacing w:line="200" w:lineRule="exact"/>
      </w:pPr>
    </w:p>
    <w:tbl>
      <w:tblPr>
        <w:tblStyle w:val="a3"/>
        <w:tblW w:w="96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47"/>
        <w:gridCol w:w="1425"/>
        <w:gridCol w:w="1708"/>
        <w:gridCol w:w="1074"/>
        <w:gridCol w:w="1074"/>
        <w:gridCol w:w="3088"/>
      </w:tblGrid>
      <w:tr w:rsidR="005136E0" w:rsidTr="004671E5">
        <w:trPr>
          <w:trHeight w:val="680"/>
        </w:trPr>
        <w:tc>
          <w:tcPr>
            <w:tcW w:w="1247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減免の有無</w:t>
            </w:r>
          </w:p>
        </w:tc>
        <w:tc>
          <w:tcPr>
            <w:tcW w:w="1425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有・無</w:t>
            </w:r>
          </w:p>
        </w:tc>
        <w:tc>
          <w:tcPr>
            <w:tcW w:w="1708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減免の区分</w:t>
            </w:r>
          </w:p>
        </w:tc>
        <w:tc>
          <w:tcPr>
            <w:tcW w:w="5236" w:type="dxa"/>
            <w:gridSpan w:val="3"/>
            <w:vAlign w:val="center"/>
          </w:tcPr>
          <w:p w:rsidR="005136E0" w:rsidRPr="00A047E5" w:rsidRDefault="005136E0" w:rsidP="005136E0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１　公用等　　２　高校生以下</w:t>
            </w:r>
          </w:p>
          <w:p w:rsidR="005136E0" w:rsidRPr="00A047E5" w:rsidRDefault="005136E0" w:rsidP="005136E0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３　その他（　　　　　　　　　　　　　　　）</w:t>
            </w:r>
          </w:p>
        </w:tc>
      </w:tr>
      <w:tr w:rsidR="005136E0" w:rsidTr="004671E5">
        <w:tc>
          <w:tcPr>
            <w:tcW w:w="1247" w:type="dxa"/>
            <w:vMerge w:val="restart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備　　　考</w:t>
            </w:r>
          </w:p>
        </w:tc>
        <w:tc>
          <w:tcPr>
            <w:tcW w:w="3133" w:type="dxa"/>
            <w:gridSpan w:val="2"/>
            <w:vMerge w:val="restart"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台帳記載</w:t>
            </w:r>
          </w:p>
        </w:tc>
        <w:tc>
          <w:tcPr>
            <w:tcW w:w="1074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受付者</w:t>
            </w:r>
          </w:p>
        </w:tc>
        <w:tc>
          <w:tcPr>
            <w:tcW w:w="3088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受付方法</w:t>
            </w:r>
          </w:p>
        </w:tc>
      </w:tr>
      <w:tr w:rsidR="005136E0" w:rsidTr="0052754B">
        <w:trPr>
          <w:trHeight w:val="794"/>
        </w:trPr>
        <w:tc>
          <w:tcPr>
            <w:tcW w:w="1247" w:type="dxa"/>
            <w:vMerge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133" w:type="dxa"/>
            <w:gridSpan w:val="2"/>
            <w:vMerge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5136E0" w:rsidRPr="00A047E5" w:rsidRDefault="005136E0" w:rsidP="0052754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5136E0" w:rsidRDefault="005136E0" w:rsidP="00602DCB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来館・電話・ＦＡＸ</w:t>
            </w:r>
          </w:p>
          <w:p w:rsidR="005136E0" w:rsidRPr="00A047E5" w:rsidRDefault="005136E0" w:rsidP="00602DCB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その他（　　　　　　　　　）</w:t>
            </w:r>
          </w:p>
        </w:tc>
      </w:tr>
    </w:tbl>
    <w:p w:rsidR="003B3FF5" w:rsidRPr="005136E0" w:rsidRDefault="00454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太枠内を記入してください。</w:t>
      </w:r>
    </w:p>
    <w:sectPr w:rsidR="003B3FF5" w:rsidRPr="005136E0" w:rsidSect="006921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CB"/>
    <w:rsid w:val="000656DB"/>
    <w:rsid w:val="00083075"/>
    <w:rsid w:val="000B4E48"/>
    <w:rsid w:val="00124B7B"/>
    <w:rsid w:val="001A5831"/>
    <w:rsid w:val="002638A6"/>
    <w:rsid w:val="0026584A"/>
    <w:rsid w:val="002935EF"/>
    <w:rsid w:val="002B1C39"/>
    <w:rsid w:val="002C3ADA"/>
    <w:rsid w:val="00305726"/>
    <w:rsid w:val="00345B01"/>
    <w:rsid w:val="003B3FF5"/>
    <w:rsid w:val="00454FC6"/>
    <w:rsid w:val="00465C61"/>
    <w:rsid w:val="004671E5"/>
    <w:rsid w:val="004E10CB"/>
    <w:rsid w:val="005136E0"/>
    <w:rsid w:val="005159C0"/>
    <w:rsid w:val="0052754B"/>
    <w:rsid w:val="005C225D"/>
    <w:rsid w:val="005D1B66"/>
    <w:rsid w:val="00600214"/>
    <w:rsid w:val="00602DCB"/>
    <w:rsid w:val="00616042"/>
    <w:rsid w:val="00620F78"/>
    <w:rsid w:val="0069210A"/>
    <w:rsid w:val="006B42F5"/>
    <w:rsid w:val="006C0A2A"/>
    <w:rsid w:val="006F1794"/>
    <w:rsid w:val="00716166"/>
    <w:rsid w:val="00905A71"/>
    <w:rsid w:val="0094715F"/>
    <w:rsid w:val="00964A54"/>
    <w:rsid w:val="009B5E15"/>
    <w:rsid w:val="009C25EF"/>
    <w:rsid w:val="00A047E5"/>
    <w:rsid w:val="00AF76D6"/>
    <w:rsid w:val="00B201E7"/>
    <w:rsid w:val="00C85C84"/>
    <w:rsid w:val="00D40D60"/>
    <w:rsid w:val="00D5169D"/>
    <w:rsid w:val="00D6056F"/>
    <w:rsid w:val="00E81704"/>
    <w:rsid w:val="00FB1A4B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6B0AE"/>
  <w15:chartTrackingRefBased/>
  <w15:docId w15:val="{33F88460-B17B-495E-8A88-952727C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2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2024-01-04T07:15:00Z</cp:lastPrinted>
  <dcterms:created xsi:type="dcterms:W3CDTF">2024-01-04T06:47:00Z</dcterms:created>
  <dcterms:modified xsi:type="dcterms:W3CDTF">2024-01-04T09:41:00Z</dcterms:modified>
</cp:coreProperties>
</file>